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0847F" w14:textId="25CA4188" w:rsidR="00C05A9C" w:rsidRPr="00C05A9C" w:rsidRDefault="00C05A9C" w:rsidP="00C05A9C">
      <w:pPr>
        <w:jc w:val="center"/>
        <w:rPr>
          <w:rFonts w:ascii="KoPubWorldDotum_Pro Bold" w:eastAsia="KoPubWorldDotum_Pro Bold" w:hAnsi="KoPubWorldDotum_Pro Bold" w:cs="KoPubWorldDotum_Pro Bold" w:hint="eastAsia"/>
          <w:b/>
          <w:bCs/>
          <w:sz w:val="48"/>
          <w:szCs w:val="48"/>
          <w:lang w:eastAsia="ko-KR"/>
        </w:rPr>
      </w:pPr>
      <w:r w:rsidRPr="00C05A9C">
        <w:rPr>
          <w:rFonts w:ascii="KoPubWorldDotum_Pro Bold" w:eastAsia="KoPubWorldDotum_Pro Bold" w:hAnsi="KoPubWorldDotum_Pro Bold" w:cs="KoPubWorldDotum_Pro Bold" w:hint="eastAsia"/>
          <w:b/>
          <w:bCs/>
          <w:sz w:val="48"/>
          <w:szCs w:val="48"/>
          <w:lang w:eastAsia="ko-KR"/>
        </w:rPr>
        <w:t>관통 프로젝트 설계서</w:t>
      </w:r>
    </w:p>
    <w:p w14:paraId="3DACC896" w14:textId="12A9DD52" w:rsidR="00C05A9C" w:rsidRPr="00C05A9C" w:rsidRDefault="00C05A9C" w:rsidP="00C05A9C">
      <w:pPr>
        <w:jc w:val="right"/>
        <w:rPr>
          <w:rFonts w:ascii="KoPubWorldDotum_Pro Bold" w:eastAsia="KoPubWorldDotum_Pro Bold" w:hAnsi="KoPubWorldDotum_Pro Bold" w:cs="KoPubWorldDotum_Pro Bold"/>
          <w:b/>
          <w:bCs/>
          <w:sz w:val="22"/>
          <w:szCs w:val="22"/>
          <w:lang w:eastAsia="ko-KR"/>
        </w:rPr>
      </w:pPr>
      <w:r w:rsidRPr="00C05A9C">
        <w:rPr>
          <w:rFonts w:ascii="KoPubWorldDotum_Pro Bold" w:eastAsia="KoPubWorldDotum_Pro Bold" w:hAnsi="KoPubWorldDotum_Pro Bold" w:cs="KoPubWorldDotum_Pro Bold" w:hint="eastAsia"/>
          <w:b/>
          <w:bCs/>
          <w:sz w:val="22"/>
          <w:szCs w:val="22"/>
          <w:lang w:eastAsia="ko-KR"/>
        </w:rPr>
        <w:t xml:space="preserve">구미 </w:t>
      </w:r>
      <w:r w:rsidRPr="00C05A9C">
        <w:rPr>
          <w:rFonts w:ascii="KoPubWorldDotum_Pro Bold" w:eastAsia="KoPubWorldDotum_Pro Bold" w:hAnsi="KoPubWorldDotum_Pro Bold" w:cs="KoPubWorldDotum_Pro Bold"/>
          <w:b/>
          <w:bCs/>
          <w:sz w:val="22"/>
          <w:szCs w:val="22"/>
          <w:lang w:eastAsia="ko-KR"/>
        </w:rPr>
        <w:t>4</w:t>
      </w:r>
      <w:r w:rsidRPr="00C05A9C">
        <w:rPr>
          <w:rFonts w:ascii="KoPubWorldDotum_Pro Bold" w:eastAsia="KoPubWorldDotum_Pro Bold" w:hAnsi="KoPubWorldDotum_Pro Bold" w:cs="KoPubWorldDotum_Pro Bold" w:hint="eastAsia"/>
          <w:b/>
          <w:bCs/>
          <w:sz w:val="22"/>
          <w:szCs w:val="22"/>
          <w:lang w:eastAsia="ko-KR"/>
        </w:rPr>
        <w:t>반 윤우혁,</w:t>
      </w:r>
      <w:r w:rsidRPr="00C05A9C">
        <w:rPr>
          <w:rFonts w:ascii="KoPubWorldDotum_Pro Bold" w:eastAsia="KoPubWorldDotum_Pro Bold" w:hAnsi="KoPubWorldDotum_Pro Bold" w:cs="KoPubWorldDotum_Pro Bold"/>
          <w:b/>
          <w:bCs/>
          <w:sz w:val="22"/>
          <w:szCs w:val="22"/>
          <w:lang w:eastAsia="ko-KR"/>
        </w:rPr>
        <w:t xml:space="preserve"> </w:t>
      </w:r>
      <w:r w:rsidRPr="00C05A9C">
        <w:rPr>
          <w:rFonts w:ascii="KoPubWorldDotum_Pro Bold" w:eastAsia="KoPubWorldDotum_Pro Bold" w:hAnsi="KoPubWorldDotum_Pro Bold" w:cs="KoPubWorldDotum_Pro Bold" w:hint="eastAsia"/>
          <w:b/>
          <w:bCs/>
          <w:sz w:val="22"/>
          <w:szCs w:val="22"/>
          <w:lang w:eastAsia="ko-KR"/>
        </w:rPr>
        <w:t>신지훈</w:t>
      </w:r>
    </w:p>
    <w:p w14:paraId="1BEA08BF" w14:textId="77777777" w:rsidR="00C05A9C" w:rsidRPr="00C05A9C" w:rsidRDefault="00C05A9C" w:rsidP="00C05A9C">
      <w:pPr>
        <w:jc w:val="righ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49C236E4" w14:textId="77777777" w:rsidR="00C05A9C" w:rsidRPr="00C05A9C" w:rsidRDefault="00C05A9C" w:rsidP="00C05A9C">
      <w:pPr>
        <w:jc w:val="righ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0C6F3D50" w14:textId="6D1AD653" w:rsidR="00C05A9C" w:rsidRPr="0049120F" w:rsidRDefault="00C05A9C" w:rsidP="00C05A9C">
      <w:pPr>
        <w:jc w:val="left"/>
        <w:rPr>
          <w:rFonts w:ascii="KoPubWorldDotum_Pro Bold" w:eastAsia="KoPubWorldDotum_Pro Bold" w:hAnsi="KoPubWorldDotum_Pro Bold" w:cs="KoPubWorldDotum_Pro Bold"/>
          <w:b/>
          <w:bCs/>
          <w:sz w:val="28"/>
          <w:szCs w:val="28"/>
          <w:lang w:eastAsia="ko-KR"/>
        </w:rPr>
      </w:pPr>
      <w:r w:rsidRPr="0049120F"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  <w:t>1</w:t>
      </w:r>
      <w:r w:rsidRPr="0049120F">
        <w:rPr>
          <w:rFonts w:ascii="KoPubWorldDotum_Pro Bold" w:eastAsia="KoPubWorldDotum_Pro Bold" w:hAnsi="KoPubWorldDotum_Pro Bold" w:cs="KoPubWorldDotum_Pro Bold"/>
          <w:b/>
          <w:bCs/>
          <w:sz w:val="28"/>
          <w:szCs w:val="28"/>
          <w:lang w:eastAsia="ko-KR"/>
        </w:rPr>
        <w:t xml:space="preserve">. </w:t>
      </w:r>
      <w:r w:rsidRPr="0049120F"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  <w:t>테이블 구조도</w:t>
      </w:r>
    </w:p>
    <w:p w14:paraId="5C16E141" w14:textId="5EEE0B0B" w:rsidR="00C05A9C" w:rsidRDefault="00C05A9C" w:rsidP="00C05A9C">
      <w:pPr>
        <w:jc w:val="center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6D2A941D" wp14:editId="76E6B976">
            <wp:extent cx="5779079" cy="6854092"/>
            <wp:effectExtent l="0" t="0" r="0" b="5080"/>
            <wp:docPr id="6899894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89467" name="그림 68998946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079" cy="685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6E36" w14:textId="77777777" w:rsidR="00C05A9C" w:rsidRPr="0049120F" w:rsidRDefault="00C05A9C" w:rsidP="0049120F">
      <w:pPr>
        <w:jc w:val="left"/>
        <w:rPr>
          <w:rFonts w:ascii="KoPubWorldDotum_Pro Bold" w:eastAsia="KoPubWorldDotum_Pro Bold" w:hAnsi="KoPubWorldDotum_Pro Bold" w:cs="KoPubWorldDotum_Pro Bold"/>
          <w:b/>
          <w:bCs/>
          <w:sz w:val="28"/>
          <w:szCs w:val="28"/>
          <w:lang w:eastAsia="ko-KR"/>
        </w:rPr>
      </w:pPr>
      <w:r w:rsidRPr="0049120F"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  <w:lastRenderedPageBreak/>
        <w:t>2</w:t>
      </w:r>
      <w:r w:rsidRPr="0049120F">
        <w:rPr>
          <w:rFonts w:ascii="KoPubWorldDotum_Pro Bold" w:eastAsia="KoPubWorldDotum_Pro Bold" w:hAnsi="KoPubWorldDotum_Pro Bold" w:cs="KoPubWorldDotum_Pro Bold"/>
          <w:b/>
          <w:bCs/>
          <w:sz w:val="28"/>
          <w:szCs w:val="28"/>
          <w:lang w:eastAsia="ko-KR"/>
        </w:rPr>
        <w:t xml:space="preserve">. </w:t>
      </w:r>
      <w:r w:rsidRPr="0049120F"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  <w:t>클래스 다이어그램</w:t>
      </w:r>
    </w:p>
    <w:p w14:paraId="42C10727" w14:textId="751D0642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2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-1.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컨트롤러 및 유틸리티</w:t>
      </w:r>
    </w:p>
    <w:p w14:paraId="319FB577" w14:textId="74EB91BC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5700ACEE" wp14:editId="4645B824">
            <wp:extent cx="5756796" cy="578338"/>
            <wp:effectExtent l="0" t="0" r="0" b="6350"/>
            <wp:docPr id="146140570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05701" name="그림 146140570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12" b="69664"/>
                    <a:stretch/>
                  </pic:blipFill>
                  <pic:spPr bwMode="auto">
                    <a:xfrm>
                      <a:off x="0" y="0"/>
                      <a:ext cx="5948613" cy="59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0C42DB4D" wp14:editId="48FA67EB">
            <wp:extent cx="5716909" cy="2993250"/>
            <wp:effectExtent l="0" t="0" r="0" b="4445"/>
            <wp:docPr id="113795573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55731" name="그림 113795573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1"/>
                    <a:stretch/>
                  </pic:blipFill>
                  <pic:spPr bwMode="auto">
                    <a:xfrm>
                      <a:off x="0" y="0"/>
                      <a:ext cx="5886537" cy="308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12B26" w14:textId="77777777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09D56FD0" w14:textId="0E747DDB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2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-2. DTO</w:t>
      </w:r>
    </w:p>
    <w:p w14:paraId="58A765DB" w14:textId="6A1300E4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76161141" wp14:editId="0D29153B">
            <wp:extent cx="5731510" cy="4034155"/>
            <wp:effectExtent l="0" t="0" r="0" b="4445"/>
            <wp:docPr id="85803790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37901" name="그림 8580379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0969" w14:textId="34819504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2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-3. User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 관련</w:t>
      </w:r>
    </w:p>
    <w:p w14:paraId="7AC97593" w14:textId="2764B168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5CF69A60" wp14:editId="048E64FC">
            <wp:extent cx="3048000" cy="8471769"/>
            <wp:effectExtent l="0" t="0" r="0" b="0"/>
            <wp:docPr id="19372587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58791" name="그림 193725879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046"/>
                    <a:stretch/>
                  </pic:blipFill>
                  <pic:spPr bwMode="auto">
                    <a:xfrm>
                      <a:off x="0" y="0"/>
                      <a:ext cx="3054745" cy="849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77D01" w14:textId="6C1E4826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2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-4. Board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 관련</w:t>
      </w:r>
    </w:p>
    <w:p w14:paraId="402CA8BD" w14:textId="2DED5394" w:rsidR="00C05A9C" w:rsidRDefault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33F8FBCB" wp14:editId="7716A87B">
            <wp:extent cx="5731510" cy="6223000"/>
            <wp:effectExtent l="0" t="0" r="0" b="0"/>
            <wp:docPr id="22351495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4954" name="그림 2235149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8E27" w14:textId="77777777" w:rsidR="00C05A9C" w:rsidRDefault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br w:type="page"/>
      </w:r>
    </w:p>
    <w:p w14:paraId="475633F3" w14:textId="5A9DAAAD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2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-4. Tour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관련</w:t>
      </w:r>
    </w:p>
    <w:p w14:paraId="46A0CB3D" w14:textId="5C5B9040" w:rsidR="00C05A9C" w:rsidRDefault="00C05A9C" w:rsidP="00C05A9C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3FB9C057" wp14:editId="39CFFD47">
            <wp:extent cx="5783385" cy="5709238"/>
            <wp:effectExtent l="0" t="0" r="0" b="6350"/>
            <wp:docPr id="157394833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48331" name="그림 157394833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728" b="55622"/>
                    <a:stretch/>
                  </pic:blipFill>
                  <pic:spPr bwMode="auto">
                    <a:xfrm>
                      <a:off x="0" y="0"/>
                      <a:ext cx="5872588" cy="579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3967A" w14:textId="56809358" w:rsidR="0049120F" w:rsidRDefault="0049120F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br w:type="page"/>
      </w:r>
    </w:p>
    <w:p w14:paraId="1E7E353D" w14:textId="64772309" w:rsidR="0049120F" w:rsidRPr="0049120F" w:rsidRDefault="0049120F" w:rsidP="0049120F">
      <w:pPr>
        <w:jc w:val="left"/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</w:pPr>
      <w:r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  <w:lastRenderedPageBreak/>
        <w:t>3</w:t>
      </w:r>
      <w:r>
        <w:rPr>
          <w:rFonts w:ascii="KoPubWorldDotum_Pro Bold" w:eastAsia="KoPubWorldDotum_Pro Bold" w:hAnsi="KoPubWorldDotum_Pro Bold" w:cs="KoPubWorldDotum_Pro Bold"/>
          <w:b/>
          <w:bCs/>
          <w:sz w:val="28"/>
          <w:szCs w:val="28"/>
          <w:lang w:eastAsia="ko-KR"/>
        </w:rPr>
        <w:t xml:space="preserve">. </w:t>
      </w:r>
      <w:r>
        <w:rPr>
          <w:rFonts w:ascii="KoPubWorldDotum_Pro Bold" w:eastAsia="KoPubWorldDotum_Pro Bold" w:hAnsi="KoPubWorldDotum_Pro Bold" w:cs="KoPubWorldDotum_Pro Bold" w:hint="eastAsia"/>
          <w:b/>
          <w:bCs/>
          <w:sz w:val="28"/>
          <w:szCs w:val="28"/>
          <w:lang w:eastAsia="ko-KR"/>
        </w:rPr>
        <w:t>화면 설계서</w:t>
      </w:r>
    </w:p>
    <w:p w14:paraId="1DA18CAF" w14:textId="61D835DC" w:rsidR="0049120F" w:rsidRDefault="00305519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3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-1.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메인</w:t>
      </w:r>
      <w:r w:rsidR="00BC65A1"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페이지</w:t>
      </w:r>
    </w:p>
    <w:p w14:paraId="61AEAE8C" w14:textId="53E30764" w:rsidR="00305519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479F703A" wp14:editId="718FB231">
            <wp:extent cx="5731510" cy="3291840"/>
            <wp:effectExtent l="0" t="0" r="0" b="0"/>
            <wp:docPr id="22269499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94998" name="그림 2226949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0603" w14:textId="1E5BD2DE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날씨 A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PI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를 이용해 현재 위치의 날씨 정보 표시</w:t>
      </w:r>
    </w:p>
    <w:p w14:paraId="1E293B1B" w14:textId="365C9D54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메인 슬라이더를 통해 그림 설정</w:t>
      </w:r>
    </w:p>
    <w:p w14:paraId="69C99E8D" w14:textId="77777777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4E3D41BB" w14:textId="740E40C8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3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-2.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로그인 페이지</w:t>
      </w:r>
    </w:p>
    <w:p w14:paraId="47B9F1DA" w14:textId="4F979275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04DA76D6" wp14:editId="4D59F5B5">
            <wp:extent cx="5731510" cy="3291840"/>
            <wp:effectExtent l="0" t="0" r="0" b="0"/>
            <wp:docPr id="16145124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241" name="그림 1614512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7960" w14:textId="6A9F24F8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7CB356B2" w14:textId="70D0CA3D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3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-3.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회원가입 페이지</w:t>
      </w:r>
    </w:p>
    <w:p w14:paraId="2766B3F3" w14:textId="374BE322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755551BC" wp14:editId="521E61F6">
            <wp:extent cx="5731510" cy="3291840"/>
            <wp:effectExtent l="0" t="0" r="0" b="0"/>
            <wp:docPr id="152609636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96361" name="그림 15260963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4D8" w14:textId="5C3E1C25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아이디 중복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검사,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닉네임 중복 검사 처리</w:t>
      </w:r>
    </w:p>
    <w:p w14:paraId="6D161951" w14:textId="07757DD2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비밀번호 동일 여부 검사</w:t>
      </w:r>
    </w:p>
    <w:p w14:paraId="62C9E443" w14:textId="6C13852B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비어있는 항목 검사</w:t>
      </w:r>
    </w:p>
    <w:p w14:paraId="4F95F7B8" w14:textId="77777777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7434EA8C" w14:textId="7CD1BDE6" w:rsidR="00BC65A1" w:rsidRDefault="00BC65A1" w:rsidP="00BC65A1">
      <w:pPr>
        <w:ind w:left="198" w:hangingChars="100" w:hanging="198"/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3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-4.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게시판 페이지</w:t>
      </w: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184BE274" wp14:editId="3E9D8B72">
            <wp:extent cx="5731510" cy="3291840"/>
            <wp:effectExtent l="0" t="0" r="0" b="0"/>
            <wp:docPr id="35872106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2106" name="그림 358721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3ED2" w14:textId="2A57AA0A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게시글 표시</w:t>
      </w:r>
    </w:p>
    <w:p w14:paraId="5D3B0A21" w14:textId="27618464" w:rsidR="00BC65A1" w:rsidRDefault="00BC65A1" w:rsidP="0049120F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ab/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자신의 게시글은 검은색 테두리</w:t>
      </w:r>
    </w:p>
    <w:p w14:paraId="77A8D6F3" w14:textId="33A08DA2" w:rsidR="00BC65A1" w:rsidRDefault="00BC65A1" w:rsidP="00BC65A1">
      <w:pPr>
        <w:ind w:firstLine="800"/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등록 날짜는 분,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시,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일주일 전 등으로 표시</w:t>
      </w:r>
    </w:p>
    <w:p w14:paraId="2AE69A4C" w14:textId="3C3CA378" w:rsidR="00BC65A1" w:rsidRDefault="00BC65A1" w:rsidP="00BC65A1">
      <w:pPr>
        <w:ind w:firstLine="800"/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자신의 게시글 수정 및 삭제 기능</w:t>
      </w:r>
    </w:p>
    <w:p w14:paraId="100A73DD" w14:textId="2B253611" w:rsidR="00BC65A1" w:rsidRDefault="00BC65A1" w:rsidP="00BC65A1">
      <w:pPr>
        <w:ind w:firstLine="800"/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공개 여부 표시</w:t>
      </w:r>
    </w:p>
    <w:p w14:paraId="69F695C0" w14:textId="73BA6D4D" w:rsidR="00BC65A1" w:rsidRDefault="00BC65A1" w:rsidP="00BC65A1">
      <w:pPr>
        <w:ind w:firstLine="800"/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좋아요 개수,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댓글 개수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표시</w:t>
      </w:r>
    </w:p>
    <w:p w14:paraId="66A091B7" w14:textId="6A1C88F0" w:rsidR="00BC65A1" w:rsidRPr="00BC65A1" w:rsidRDefault="00BC65A1" w:rsidP="00BC65A1">
      <w:pPr>
        <w:ind w:firstLine="800"/>
        <w:jc w:val="left"/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본인이 좋아요 했는지 여부 표시</w:t>
      </w:r>
    </w:p>
    <w:p w14:paraId="57725214" w14:textId="2D06D5FC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우측 패널에 공지사항,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추천 게시글 표시</w:t>
      </w:r>
    </w:p>
    <w:p w14:paraId="4F067DAC" w14:textId="2000A1D2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ab/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공지사항은 가장 최신글 한 개</w:t>
      </w:r>
    </w:p>
    <w:p w14:paraId="3EA59C5E" w14:textId="5D769A12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ab/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추천 게시글은 최근 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7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일간 좋아요 많이 된 게시글 기준으로 선정</w:t>
      </w:r>
    </w:p>
    <w:p w14:paraId="1817ACDE" w14:textId="053A986A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팔로우 한 유저의 게시글만 따로 보기 기능</w:t>
      </w:r>
    </w:p>
    <w:p w14:paraId="60CF74A6" w14:textId="11BAE6D7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글작성 버튼</w:t>
      </w:r>
    </w:p>
    <w:p w14:paraId="165F3964" w14:textId="2AAE6604" w:rsidR="00BB28EB" w:rsidRDefault="00BB28EB" w:rsidP="00BC65A1">
      <w:pPr>
        <w:jc w:val="left"/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유저 이름 클릭 시 유저의 상세 페이지로 이동</w:t>
      </w:r>
    </w:p>
    <w:p w14:paraId="2611443E" w14:textId="77777777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0F6793A1" w14:textId="262DBFAB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3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-5.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게시판 상세 보기</w:t>
      </w:r>
    </w:p>
    <w:p w14:paraId="194624B6" w14:textId="48854137" w:rsidR="00BC65A1" w:rsidRDefault="00BC65A1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3B23AD67" wp14:editId="7DB6CFA0">
            <wp:extent cx="5731510" cy="3291840"/>
            <wp:effectExtent l="0" t="0" r="0" b="0"/>
            <wp:docPr id="133325361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3619" name="그림 13332536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1B17" w14:textId="3CEC6096" w:rsidR="00BC65A1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게시글 부분은 게시판 보기에서 봤던 부분과 동일 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(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컴포넌트 재사용)</w:t>
      </w:r>
    </w:p>
    <w:p w14:paraId="2CBEFF7C" w14:textId="16CDC95F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댓글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기능</w:t>
      </w:r>
    </w:p>
    <w:p w14:paraId="4222206A" w14:textId="409A8B78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ab/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댓글 작성,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수정,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삭제 기능</w:t>
      </w:r>
    </w:p>
    <w:p w14:paraId="206834F8" w14:textId="58C4DE0B" w:rsidR="008C1F36" w:rsidRDefault="008C1F36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br w:type="page"/>
      </w:r>
    </w:p>
    <w:p w14:paraId="11D4BCA1" w14:textId="10094D1D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3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-6.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글작성</w:t>
      </w: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4074880D" wp14:editId="31BEBB81">
            <wp:extent cx="5731510" cy="3291840"/>
            <wp:effectExtent l="0" t="0" r="0" b="0"/>
            <wp:docPr id="179658197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81970" name="그림 17965819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A6F4" w14:textId="3CB431B9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파일 업로드 기능</w:t>
      </w:r>
    </w:p>
    <w:p w14:paraId="4CAD0320" w14:textId="4B9E6ADF" w:rsidR="008C1F36" w:rsidRP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ab/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최대 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4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개의 사진 파일 업로드 가능</w:t>
      </w:r>
    </w:p>
    <w:p w14:paraId="6EA7AF44" w14:textId="59701DBB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공개 여부 설정</w:t>
      </w:r>
    </w:p>
    <w:p w14:paraId="406465A3" w14:textId="77777777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09D293E4" w14:textId="4199F45B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4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관광지 명소</w:t>
      </w:r>
    </w:p>
    <w:p w14:paraId="19186AC8" w14:textId="106C2F0F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21561CDB" wp14:editId="210B5F5A">
            <wp:extent cx="5731510" cy="3291840"/>
            <wp:effectExtent l="0" t="0" r="0" b="0"/>
            <wp:docPr id="162702850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28504" name="그림 16270285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AE" w14:textId="4DF69EC0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시군구에 따른 관광지,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문화시설,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축제공연행사,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여행코스,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레포츠,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숙박,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쇼핑,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음식점 검색</w:t>
      </w:r>
    </w:p>
    <w:p w14:paraId="50A5F4BA" w14:textId="6527FCB9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더보기 기능을 이용해 추가 내용 확인 가능</w:t>
      </w:r>
    </w:p>
    <w:p w14:paraId="75147542" w14:textId="382A3D39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lastRenderedPageBreak/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 xml:space="preserve">카카오 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>Map API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를 통해 표시</w:t>
      </w:r>
    </w:p>
    <w:p w14:paraId="66FB27AC" w14:textId="540DD6CA" w:rsidR="008C1F36" w:rsidRDefault="008C1F36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검색된 데이터의 장소명 클릭 시 카카오 맵 화면 중앙 이동</w:t>
      </w:r>
    </w:p>
    <w:p w14:paraId="0501C4BD" w14:textId="77777777" w:rsidR="002437FD" w:rsidRDefault="002437FD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05A11D29" w14:textId="001A50EF" w:rsidR="002437FD" w:rsidRDefault="002437FD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5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마이페이지</w:t>
      </w:r>
    </w:p>
    <w:p w14:paraId="5DC78526" w14:textId="12F7369F" w:rsidR="002437FD" w:rsidRDefault="002437FD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30F734D3" wp14:editId="1B60C7F8">
            <wp:extent cx="5731510" cy="3291840"/>
            <wp:effectExtent l="0" t="0" r="0" b="0"/>
            <wp:docPr id="95116902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69029" name="그림 9511690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9704" w14:textId="36322848" w:rsidR="002437FD" w:rsidRDefault="00BB28EB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게시글,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팔로워,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팔로잉 갯수 표시</w:t>
      </w:r>
    </w:p>
    <w:p w14:paraId="62D61C72" w14:textId="46F16EAE" w:rsidR="00BB28EB" w:rsidRDefault="00BB28EB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자신의 게시글 목록 표시</w:t>
      </w:r>
    </w:p>
    <w:p w14:paraId="4525E460" w14:textId="39998466" w:rsidR="00CF10B0" w:rsidRDefault="00CF10B0">
      <w:pPr>
        <w:widowControl/>
        <w:wordWrap/>
        <w:autoSpaceDE/>
        <w:autoSpaceDN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br w:type="page"/>
      </w:r>
    </w:p>
    <w:p w14:paraId="5179134C" w14:textId="77777777" w:rsidR="00BB28EB" w:rsidRDefault="00BB28EB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20B33141" w14:textId="1552ED11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6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팔로잉 목록</w:t>
      </w:r>
    </w:p>
    <w:p w14:paraId="7F357848" w14:textId="66F6B219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211B4D7D" wp14:editId="518A16CD">
            <wp:extent cx="5731510" cy="3291840"/>
            <wp:effectExtent l="0" t="0" r="0" b="0"/>
            <wp:docPr id="132886647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66477" name="그림 13288664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BCED" w14:textId="002BB6E9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팔로잉 목록 표시</w:t>
      </w:r>
    </w:p>
    <w:p w14:paraId="40A9AA1B" w14:textId="0765B74D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-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유저 이름 클릭 시 유저의 상세 페이지로 이동</w:t>
      </w:r>
    </w:p>
    <w:p w14:paraId="7EF162EA" w14:textId="77777777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</w:p>
    <w:p w14:paraId="1EB453FD" w14:textId="6A8D76DB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7</w:t>
      </w: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.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프로필 편집</w:t>
      </w:r>
    </w:p>
    <w:p w14:paraId="6789859A" w14:textId="07885384" w:rsidR="00CF10B0" w:rsidRDefault="00CF10B0" w:rsidP="00BC65A1">
      <w:pPr>
        <w:jc w:val="left"/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 w:hint="eastAsia"/>
          <w:noProof/>
          <w:sz w:val="22"/>
          <w:szCs w:val="22"/>
          <w:lang w:eastAsia="ko-KR"/>
        </w:rPr>
        <w:drawing>
          <wp:inline distT="0" distB="0" distL="0" distR="0" wp14:anchorId="13F8B2EB" wp14:editId="572D445B">
            <wp:extent cx="5731510" cy="3291840"/>
            <wp:effectExtent l="0" t="0" r="0" b="0"/>
            <wp:docPr id="1540021813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1813" name="그림 15400218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9C41" w14:textId="1322E493" w:rsidR="00CF10B0" w:rsidRPr="00BC65A1" w:rsidRDefault="001079EF" w:rsidP="00BC65A1">
      <w:pPr>
        <w:jc w:val="left"/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</w:pPr>
      <w:r>
        <w:rPr>
          <w:rFonts w:ascii="KoPubWorldDotum_Pro Medium" w:eastAsia="KoPubWorldDotum_Pro Medium" w:hAnsi="KoPubWorldDotum_Pro Medium" w:cs="KoPubWorldDotum_Pro Medium"/>
          <w:sz w:val="22"/>
          <w:szCs w:val="22"/>
          <w:lang w:eastAsia="ko-KR"/>
        </w:rPr>
        <w:t xml:space="preserve">- </w:t>
      </w:r>
      <w:r>
        <w:rPr>
          <w:rFonts w:ascii="KoPubWorldDotum_Pro Medium" w:eastAsia="KoPubWorldDotum_Pro Medium" w:hAnsi="KoPubWorldDotum_Pro Medium" w:cs="KoPubWorldDotum_Pro Medium" w:hint="eastAsia"/>
          <w:sz w:val="22"/>
          <w:szCs w:val="22"/>
          <w:lang w:eastAsia="ko-KR"/>
        </w:rPr>
        <w:t>프로필 편집 기능 제공</w:t>
      </w:r>
    </w:p>
    <w:sectPr w:rsidR="00CF10B0" w:rsidRPr="00BC65A1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923152FA-A47A-9A4D-85C5-FCDE4D4A2EDD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E2241F1-D3DE-2B4C-AF0C-1227F2CE0247}"/>
  </w:font>
  <w:font w:name="KoPubWorldDotum_Pro Bold">
    <w:panose1 w:val="00000800000000000000"/>
    <w:charset w:val="81"/>
    <w:family w:val="auto"/>
    <w:notTrueType/>
    <w:pitch w:val="variable"/>
    <w:sig w:usb0="B000AABF" w:usb1="79D7FCFB" w:usb2="00000010" w:usb3="00000000" w:csb0="00280001" w:csb1="00000000"/>
  </w:font>
  <w:font w:name="KoPubWorldDotum_Pro Medium">
    <w:altName w:val="KOPUBWORLDDOTUM_PRO MEDIUM"/>
    <w:panose1 w:val="00000600000000000000"/>
    <w:charset w:val="81"/>
    <w:family w:val="auto"/>
    <w:notTrueType/>
    <w:pitch w:val="variable"/>
    <w:sig w:usb0="B000AABF" w:usb1="79D7F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3" w:fontKey="{57500B82-FFB7-2141-81AC-3762400C6F4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embedTrueTypeFonts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A9C"/>
    <w:rsid w:val="001079EF"/>
    <w:rsid w:val="002437FD"/>
    <w:rsid w:val="00252DE0"/>
    <w:rsid w:val="00305519"/>
    <w:rsid w:val="0049120F"/>
    <w:rsid w:val="008C1F36"/>
    <w:rsid w:val="008D6146"/>
    <w:rsid w:val="00BA4271"/>
    <w:rsid w:val="00BB28EB"/>
    <w:rsid w:val="00BC65A1"/>
    <w:rsid w:val="00C05A9C"/>
    <w:rsid w:val="00CF10B0"/>
    <w:rsid w:val="00D6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A8BF2"/>
  <w15:chartTrackingRefBased/>
  <w15:docId w15:val="{81D23BBD-8D30-C946-AA9B-527876058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3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6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1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4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윤우혁</dc:creator>
  <cp:keywords/>
  <dc:description/>
  <cp:lastModifiedBy>윤우혁</cp:lastModifiedBy>
  <cp:revision>7</cp:revision>
  <dcterms:created xsi:type="dcterms:W3CDTF">2023-05-25T11:20:00Z</dcterms:created>
  <dcterms:modified xsi:type="dcterms:W3CDTF">2023-05-25T13:04:00Z</dcterms:modified>
</cp:coreProperties>
</file>